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98D68" w14:textId="5A3D0F8A" w:rsidR="00575136" w:rsidRDefault="007200D3" w:rsidP="007200D3">
      <w:pPr>
        <w:jc w:val="center"/>
        <w:rPr>
          <w:rFonts w:ascii="Times New Roman" w:hAnsi="Times New Roman" w:cs="Times New Roman"/>
          <w:sz w:val="36"/>
          <w:szCs w:val="36"/>
        </w:rPr>
      </w:pPr>
      <w:r w:rsidRPr="007200D3">
        <w:rPr>
          <w:rFonts w:ascii="Times New Roman" w:hAnsi="Times New Roman" w:cs="Times New Roman"/>
          <w:sz w:val="36"/>
          <w:szCs w:val="36"/>
        </w:rPr>
        <w:t>NUMERI DI TELEFONO UTILI</w:t>
      </w:r>
    </w:p>
    <w:p w14:paraId="7389FE1E" w14:textId="0FE6AEB3" w:rsidR="007200D3" w:rsidRDefault="007200D3" w:rsidP="007200D3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00D3" w14:paraId="6FDF2C40" w14:textId="77777777" w:rsidTr="007200D3">
        <w:tc>
          <w:tcPr>
            <w:tcW w:w="4814" w:type="dxa"/>
          </w:tcPr>
          <w:p w14:paraId="4885E383" w14:textId="65778F8F" w:rsidR="007200D3" w:rsidRDefault="007200D3" w:rsidP="007200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RUOLO</w:t>
            </w:r>
          </w:p>
        </w:tc>
        <w:tc>
          <w:tcPr>
            <w:tcW w:w="4814" w:type="dxa"/>
          </w:tcPr>
          <w:p w14:paraId="5375F906" w14:textId="62D7768C" w:rsidR="007200D3" w:rsidRDefault="007200D3" w:rsidP="007200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NR. TELEFONO</w:t>
            </w:r>
          </w:p>
        </w:tc>
      </w:tr>
      <w:tr w:rsidR="007200D3" w14:paraId="543664D8" w14:textId="77777777" w:rsidTr="007200D3">
        <w:tc>
          <w:tcPr>
            <w:tcW w:w="4814" w:type="dxa"/>
          </w:tcPr>
          <w:p w14:paraId="5FB1819E" w14:textId="539BD251" w:rsidR="007200D3" w:rsidRDefault="00A47DAE" w:rsidP="007200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C.TE DISTACCAMENTO</w:t>
            </w:r>
          </w:p>
        </w:tc>
        <w:tc>
          <w:tcPr>
            <w:tcW w:w="4814" w:type="dxa"/>
          </w:tcPr>
          <w:p w14:paraId="37C679AB" w14:textId="57FEE095" w:rsidR="007200D3" w:rsidRPr="00A47DAE" w:rsidRDefault="00A47DAE" w:rsidP="00A47D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7DAE">
              <w:rPr>
                <w:rFonts w:ascii="Times New Roman" w:hAnsi="Times New Roman" w:cs="Times New Roman"/>
                <w:sz w:val="32"/>
                <w:szCs w:val="32"/>
              </w:rPr>
              <w:t>091-1147789</w:t>
            </w:r>
          </w:p>
        </w:tc>
      </w:tr>
      <w:tr w:rsidR="007200D3" w14:paraId="41714B08" w14:textId="77777777" w:rsidTr="007200D3">
        <w:tc>
          <w:tcPr>
            <w:tcW w:w="4814" w:type="dxa"/>
          </w:tcPr>
          <w:p w14:paraId="45C7967F" w14:textId="6D7B58B5" w:rsidR="007200D3" w:rsidRDefault="00A47DAE" w:rsidP="007200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CAPO COOPERAZIONE</w:t>
            </w:r>
          </w:p>
        </w:tc>
        <w:tc>
          <w:tcPr>
            <w:tcW w:w="4814" w:type="dxa"/>
          </w:tcPr>
          <w:p w14:paraId="14E572C9" w14:textId="5313816A" w:rsidR="007200D3" w:rsidRPr="00A47DAE" w:rsidRDefault="00A47DAE" w:rsidP="00A47D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7DAE">
              <w:rPr>
                <w:rFonts w:ascii="Times New Roman" w:hAnsi="Times New Roman" w:cs="Times New Roman"/>
                <w:sz w:val="32"/>
                <w:szCs w:val="32"/>
              </w:rPr>
              <w:t>091-0134924</w:t>
            </w:r>
          </w:p>
        </w:tc>
      </w:tr>
      <w:tr w:rsidR="007200D3" w14:paraId="6528696A" w14:textId="77777777" w:rsidTr="007200D3">
        <w:tc>
          <w:tcPr>
            <w:tcW w:w="4814" w:type="dxa"/>
          </w:tcPr>
          <w:p w14:paraId="32584CB8" w14:textId="0CBAC92F" w:rsidR="007200D3" w:rsidRDefault="00A47DAE" w:rsidP="007200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CAPO CELLULA S1</w:t>
            </w:r>
          </w:p>
        </w:tc>
        <w:tc>
          <w:tcPr>
            <w:tcW w:w="4814" w:type="dxa"/>
          </w:tcPr>
          <w:p w14:paraId="00840E62" w14:textId="47998221" w:rsidR="007200D3" w:rsidRPr="00A47DAE" w:rsidRDefault="00A47DAE" w:rsidP="00A47D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7DAE">
              <w:rPr>
                <w:rFonts w:ascii="Times New Roman" w:hAnsi="Times New Roman" w:cs="Times New Roman"/>
                <w:sz w:val="32"/>
                <w:szCs w:val="32"/>
              </w:rPr>
              <w:t>091-0136608</w:t>
            </w:r>
          </w:p>
        </w:tc>
      </w:tr>
      <w:tr w:rsidR="007200D3" w14:paraId="7A758AD3" w14:textId="77777777" w:rsidTr="007200D3">
        <w:tc>
          <w:tcPr>
            <w:tcW w:w="4814" w:type="dxa"/>
          </w:tcPr>
          <w:p w14:paraId="5A6100F7" w14:textId="4BB3AAA0" w:rsidR="007200D3" w:rsidRDefault="00A47DAE" w:rsidP="007200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C.TE CSS</w:t>
            </w:r>
          </w:p>
        </w:tc>
        <w:tc>
          <w:tcPr>
            <w:tcW w:w="4814" w:type="dxa"/>
          </w:tcPr>
          <w:p w14:paraId="566EF9E4" w14:textId="36D67EEC" w:rsidR="007200D3" w:rsidRPr="00A47DAE" w:rsidRDefault="00A47DAE" w:rsidP="00A47D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7DAE">
              <w:rPr>
                <w:rFonts w:ascii="Times New Roman" w:hAnsi="Times New Roman" w:cs="Times New Roman"/>
                <w:sz w:val="32"/>
                <w:szCs w:val="32"/>
              </w:rPr>
              <w:t>091-1705319</w:t>
            </w:r>
          </w:p>
        </w:tc>
      </w:tr>
      <w:tr w:rsidR="007200D3" w14:paraId="40BDD23F" w14:textId="77777777" w:rsidTr="007200D3">
        <w:tc>
          <w:tcPr>
            <w:tcW w:w="4814" w:type="dxa"/>
          </w:tcPr>
          <w:p w14:paraId="0A5BA92E" w14:textId="0E4D8D29" w:rsidR="007200D3" w:rsidRDefault="00A47DAE" w:rsidP="007200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DSS</w:t>
            </w:r>
          </w:p>
        </w:tc>
        <w:tc>
          <w:tcPr>
            <w:tcW w:w="4814" w:type="dxa"/>
          </w:tcPr>
          <w:p w14:paraId="79760C2B" w14:textId="33919776" w:rsidR="007200D3" w:rsidRPr="00A47DAE" w:rsidRDefault="00A47DAE" w:rsidP="00A47D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7DAE">
              <w:rPr>
                <w:rFonts w:ascii="Times New Roman" w:hAnsi="Times New Roman" w:cs="Times New Roman"/>
                <w:sz w:val="32"/>
                <w:szCs w:val="32"/>
              </w:rPr>
              <w:t>091-0134655</w:t>
            </w:r>
          </w:p>
        </w:tc>
      </w:tr>
      <w:tr w:rsidR="00A47DAE" w14:paraId="19C70091" w14:textId="77777777" w:rsidTr="007200D3">
        <w:tc>
          <w:tcPr>
            <w:tcW w:w="4814" w:type="dxa"/>
          </w:tcPr>
          <w:p w14:paraId="0CC9223E" w14:textId="68723E63" w:rsidR="00A47DAE" w:rsidRDefault="00A47DAE" w:rsidP="007200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CSI</w:t>
            </w:r>
          </w:p>
        </w:tc>
        <w:tc>
          <w:tcPr>
            <w:tcW w:w="4814" w:type="dxa"/>
          </w:tcPr>
          <w:p w14:paraId="1B334ABD" w14:textId="71AE1887" w:rsidR="00A47DAE" w:rsidRPr="00A47DAE" w:rsidRDefault="00A47DAE" w:rsidP="00A47D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091-0133181</w:t>
            </w:r>
          </w:p>
        </w:tc>
      </w:tr>
      <w:tr w:rsidR="00A47DAE" w14:paraId="65CCAB1B" w14:textId="77777777" w:rsidTr="007200D3">
        <w:tc>
          <w:tcPr>
            <w:tcW w:w="4814" w:type="dxa"/>
          </w:tcPr>
          <w:p w14:paraId="45E8D274" w14:textId="42724F12" w:rsidR="00A47DAE" w:rsidRDefault="00A47DAE" w:rsidP="007200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C.TE GUARDIA</w:t>
            </w:r>
          </w:p>
        </w:tc>
        <w:tc>
          <w:tcPr>
            <w:tcW w:w="4814" w:type="dxa"/>
          </w:tcPr>
          <w:p w14:paraId="0FDE7F77" w14:textId="5B07EDCA" w:rsidR="00A47DAE" w:rsidRPr="00A47DAE" w:rsidRDefault="00A47DAE" w:rsidP="00A47D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7DAE">
              <w:rPr>
                <w:rFonts w:ascii="Times New Roman" w:hAnsi="Times New Roman" w:cs="Times New Roman"/>
                <w:sz w:val="32"/>
                <w:szCs w:val="32"/>
              </w:rPr>
              <w:t>091-0137314</w:t>
            </w:r>
          </w:p>
        </w:tc>
      </w:tr>
      <w:tr w:rsidR="00A47DAE" w14:paraId="5C564D37" w14:textId="77777777" w:rsidTr="007200D3">
        <w:tc>
          <w:tcPr>
            <w:tcW w:w="4814" w:type="dxa"/>
          </w:tcPr>
          <w:p w14:paraId="26CE40CA" w14:textId="226FF6D4" w:rsidR="00A47DAE" w:rsidRDefault="00A47DAE" w:rsidP="007200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QRF</w:t>
            </w:r>
          </w:p>
        </w:tc>
        <w:tc>
          <w:tcPr>
            <w:tcW w:w="4814" w:type="dxa"/>
          </w:tcPr>
          <w:p w14:paraId="51985734" w14:textId="649EAB95" w:rsidR="00A47DAE" w:rsidRPr="00A47DAE" w:rsidRDefault="00C42C4E" w:rsidP="00A47D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091-0122044</w:t>
            </w:r>
          </w:p>
        </w:tc>
      </w:tr>
      <w:tr w:rsidR="00A47DAE" w14:paraId="576C7271" w14:textId="77777777" w:rsidTr="007200D3">
        <w:tc>
          <w:tcPr>
            <w:tcW w:w="4814" w:type="dxa"/>
          </w:tcPr>
          <w:p w14:paraId="02C2EE27" w14:textId="240AE642" w:rsidR="00A47DAE" w:rsidRDefault="00A47DAE" w:rsidP="007200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ASPP</w:t>
            </w:r>
          </w:p>
        </w:tc>
        <w:tc>
          <w:tcPr>
            <w:tcW w:w="4814" w:type="dxa"/>
          </w:tcPr>
          <w:p w14:paraId="0B36FBF4" w14:textId="2EC91D5E" w:rsidR="00A47DAE" w:rsidRPr="00A47DAE" w:rsidRDefault="00A47DAE" w:rsidP="00A47D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7DAE">
              <w:rPr>
                <w:rFonts w:ascii="Times New Roman" w:hAnsi="Times New Roman" w:cs="Times New Roman"/>
                <w:sz w:val="32"/>
                <w:szCs w:val="32"/>
              </w:rPr>
              <w:t>091-0274011</w:t>
            </w:r>
          </w:p>
        </w:tc>
      </w:tr>
    </w:tbl>
    <w:p w14:paraId="1FC8CECA" w14:textId="30DF2067" w:rsidR="007200D3" w:rsidRDefault="007200D3" w:rsidP="007200D3">
      <w:pPr>
        <w:rPr>
          <w:rFonts w:ascii="Times New Roman" w:hAnsi="Times New Roman" w:cs="Times New Roman"/>
          <w:sz w:val="36"/>
          <w:szCs w:val="36"/>
        </w:rPr>
      </w:pPr>
    </w:p>
    <w:p w14:paraId="7AEAE3EF" w14:textId="77777777" w:rsidR="00712541" w:rsidRDefault="00712541" w:rsidP="007200D3">
      <w:pPr>
        <w:rPr>
          <w:rFonts w:ascii="Times New Roman" w:hAnsi="Times New Roman" w:cs="Times New Roman"/>
          <w:sz w:val="36"/>
          <w:szCs w:val="36"/>
        </w:rPr>
      </w:pPr>
    </w:p>
    <w:p w14:paraId="0EE0FA47" w14:textId="75A229A6" w:rsidR="00712541" w:rsidRDefault="00C42C4E" w:rsidP="0071254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GRAFICO DEI COLLEGAMENTI</w:t>
      </w:r>
    </w:p>
    <w:p w14:paraId="55AEF79E" w14:textId="3EEA6520" w:rsidR="00712541" w:rsidRDefault="00712541" w:rsidP="0071254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175010" w14:textId="50C6C11B" w:rsidR="00C42C4E" w:rsidRPr="00C42C4E" w:rsidRDefault="007E1C54" w:rsidP="00C4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EB00FF" wp14:editId="772FC01A">
            <wp:extent cx="6120130" cy="34423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o_collegament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C4E" w:rsidRPr="00C42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FDFEC" w14:textId="77777777" w:rsidR="00595504" w:rsidRDefault="00595504" w:rsidP="00595504">
      <w:pPr>
        <w:spacing w:after="0" w:line="240" w:lineRule="auto"/>
      </w:pPr>
      <w:r>
        <w:separator/>
      </w:r>
    </w:p>
  </w:endnote>
  <w:endnote w:type="continuationSeparator" w:id="0">
    <w:p w14:paraId="6361FB7B" w14:textId="77777777" w:rsidR="00595504" w:rsidRDefault="00595504" w:rsidP="0059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F223" w14:textId="77777777" w:rsidR="00F36EEB" w:rsidRDefault="00F36E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D977" w14:textId="77777777" w:rsidR="00F36EEB" w:rsidRDefault="00F36E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58B9" w14:textId="77777777" w:rsidR="00F36EEB" w:rsidRDefault="00F36E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BB80" w14:textId="77777777" w:rsidR="00595504" w:rsidRDefault="00595504" w:rsidP="00595504">
      <w:pPr>
        <w:spacing w:after="0" w:line="240" w:lineRule="auto"/>
      </w:pPr>
      <w:r>
        <w:separator/>
      </w:r>
    </w:p>
  </w:footnote>
  <w:footnote w:type="continuationSeparator" w:id="0">
    <w:p w14:paraId="16DE27D7" w14:textId="77777777" w:rsidR="00595504" w:rsidRDefault="00595504" w:rsidP="0059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42B0" w14:textId="77777777" w:rsidR="00F36EEB" w:rsidRDefault="00F36E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Titolo"/>
      <w:tag w:val=""/>
      <w:id w:val="1116400235"/>
      <w:placeholder>
        <w:docPart w:val="90C24A4EC8A64BE2A815F8424CB0DA4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51DCF5" w14:textId="28239041" w:rsidR="00595504" w:rsidRDefault="00595504">
        <w:pPr>
          <w:pStyle w:val="Intestazione"/>
          <w:jc w:val="right"/>
          <w:rPr>
            <w:color w:val="7F7F7F" w:themeColor="text1" w:themeTint="80"/>
          </w:rPr>
        </w:pPr>
        <w:r w:rsidRPr="00595504">
          <w:rPr>
            <w:color w:val="7F7F7F" w:themeColor="text1" w:themeTint="80"/>
          </w:rPr>
          <w:t xml:space="preserve">Allegato </w:t>
        </w:r>
        <w:r>
          <w:rPr>
            <w:color w:val="7F7F7F" w:themeColor="text1" w:themeTint="80"/>
          </w:rPr>
          <w:t>“C”</w:t>
        </w:r>
        <w:r w:rsidRPr="00595504">
          <w:rPr>
            <w:color w:val="7F7F7F" w:themeColor="text1" w:themeTint="80"/>
          </w:rPr>
          <w:t xml:space="preserve"> alla SOP 303 Ed. </w:t>
        </w:r>
        <w:r w:rsidRPr="00595504">
          <w:rPr>
            <w:color w:val="7F7F7F" w:themeColor="text1" w:themeTint="80"/>
          </w:rPr>
          <w:t xml:space="preserve">Marzo </w:t>
        </w:r>
        <w:r w:rsidRPr="00595504">
          <w:rPr>
            <w:color w:val="7F7F7F" w:themeColor="text1" w:themeTint="80"/>
          </w:rPr>
          <w:t>202</w:t>
        </w:r>
        <w:r w:rsidR="00F36EEB">
          <w:rPr>
            <w:color w:val="7F7F7F" w:themeColor="text1" w:themeTint="80"/>
          </w:rPr>
          <w:t>4</w:t>
        </w:r>
      </w:p>
    </w:sdtContent>
  </w:sdt>
  <w:p w14:paraId="3C4BAEB1" w14:textId="77777777" w:rsidR="00595504" w:rsidRDefault="005955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02EB7" w14:textId="77777777" w:rsidR="00F36EEB" w:rsidRDefault="00F36E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90"/>
    <w:rsid w:val="00421D90"/>
    <w:rsid w:val="00575136"/>
    <w:rsid w:val="00595504"/>
    <w:rsid w:val="00712541"/>
    <w:rsid w:val="007200D3"/>
    <w:rsid w:val="007E1C54"/>
    <w:rsid w:val="009020BB"/>
    <w:rsid w:val="00904BC1"/>
    <w:rsid w:val="00A47DAE"/>
    <w:rsid w:val="00C42C4E"/>
    <w:rsid w:val="00F3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82D7"/>
  <w15:chartTrackingRefBased/>
  <w15:docId w15:val="{6D242283-EDCA-4CFD-A1FE-7B0372C3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55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504"/>
  </w:style>
  <w:style w:type="paragraph" w:styleId="Pidipagina">
    <w:name w:val="footer"/>
    <w:basedOn w:val="Normale"/>
    <w:link w:val="PidipaginaCarattere"/>
    <w:uiPriority w:val="99"/>
    <w:unhideWhenUsed/>
    <w:rsid w:val="005955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C24A4EC8A64BE2A815F8424CB0DA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05DA71-07C8-4B8E-86AC-0F427169A3E9}"/>
      </w:docPartPr>
      <w:docPartBody>
        <w:p w:rsidR="003F0EE8" w:rsidRDefault="006B1104" w:rsidP="006B1104">
          <w:pPr>
            <w:pStyle w:val="90C24A4EC8A64BE2A815F8424CB0DA44"/>
          </w:pPr>
          <w:r>
            <w:rPr>
              <w:color w:val="7F7F7F" w:themeColor="text1" w:themeTint="8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04"/>
    <w:rsid w:val="003F0EE8"/>
    <w:rsid w:val="006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0C24A4EC8A64BE2A815F8424CB0DA44">
    <w:name w:val="90C24A4EC8A64BE2A815F8424CB0DA44"/>
    <w:rsid w:val="006B11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“C” alla SOP 303 Ed. Marzo 2024</dc:title>
  <dc:subject/>
  <dc:creator>rspp</dc:creator>
  <cp:keywords/>
  <dc:description/>
  <cp:lastModifiedBy>rspp</cp:lastModifiedBy>
  <cp:revision>5</cp:revision>
  <cp:lastPrinted>2024-03-21T13:23:00Z</cp:lastPrinted>
  <dcterms:created xsi:type="dcterms:W3CDTF">2024-03-19T09:05:00Z</dcterms:created>
  <dcterms:modified xsi:type="dcterms:W3CDTF">2024-03-21T13:57:00Z</dcterms:modified>
</cp:coreProperties>
</file>